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AE10" w14:textId="77777777" w:rsidR="00E22703" w:rsidRDefault="00E22703">
      <w:pPr>
        <w:spacing w:before="8" w:line="160" w:lineRule="exact"/>
        <w:rPr>
          <w:sz w:val="17"/>
          <w:szCs w:val="17"/>
        </w:rPr>
      </w:pPr>
      <w:bookmarkStart w:id="0" w:name="_GoBack"/>
      <w:bookmarkEnd w:id="0"/>
    </w:p>
    <w:p w14:paraId="4ACD7128" w14:textId="77777777" w:rsidR="00E22703" w:rsidRDefault="00E22703">
      <w:pPr>
        <w:spacing w:line="200" w:lineRule="exact"/>
      </w:pPr>
    </w:p>
    <w:p w14:paraId="467AE119" w14:textId="77777777" w:rsidR="00E22703" w:rsidRDefault="00E22703">
      <w:pPr>
        <w:spacing w:line="200" w:lineRule="exact"/>
        <w:sectPr w:rsidR="00E22703">
          <w:type w:val="continuous"/>
          <w:pgSz w:w="12240" w:h="15840"/>
          <w:pgMar w:top="660" w:right="1180" w:bottom="280" w:left="1220" w:header="708" w:footer="708" w:gutter="0"/>
          <w:cols w:space="708"/>
        </w:sectPr>
      </w:pPr>
    </w:p>
    <w:p w14:paraId="731A668D" w14:textId="77777777" w:rsidR="00E22703" w:rsidRDefault="00E22703">
      <w:pPr>
        <w:spacing w:line="200" w:lineRule="exact"/>
      </w:pPr>
    </w:p>
    <w:p w14:paraId="56DD33B2" w14:textId="77777777" w:rsidR="00E22703" w:rsidRDefault="00E22703">
      <w:pPr>
        <w:spacing w:line="200" w:lineRule="exact"/>
      </w:pPr>
    </w:p>
    <w:p w14:paraId="7F1512E5" w14:textId="77777777" w:rsidR="00E22703" w:rsidRDefault="00E22703">
      <w:pPr>
        <w:spacing w:line="200" w:lineRule="exact"/>
      </w:pPr>
    </w:p>
    <w:p w14:paraId="6682D639" w14:textId="77777777" w:rsidR="00E22703" w:rsidRDefault="00E22703">
      <w:pPr>
        <w:spacing w:line="200" w:lineRule="exact"/>
      </w:pPr>
    </w:p>
    <w:p w14:paraId="44612C70" w14:textId="77777777" w:rsidR="00E22703" w:rsidRDefault="00E22703">
      <w:pPr>
        <w:spacing w:before="14" w:line="240" w:lineRule="exact"/>
        <w:rPr>
          <w:sz w:val="24"/>
          <w:szCs w:val="24"/>
        </w:rPr>
      </w:pPr>
    </w:p>
    <w:p w14:paraId="5EF29575" w14:textId="77777777" w:rsidR="00E22703" w:rsidRDefault="00FA19E3">
      <w:pPr>
        <w:spacing w:line="320" w:lineRule="exact"/>
        <w:ind w:left="2883" w:right="-62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4382150E" wp14:editId="706E9F50">
            <wp:simplePos x="0" y="0"/>
            <wp:positionH relativeFrom="page">
              <wp:posOffset>838835</wp:posOffset>
            </wp:positionH>
            <wp:positionV relativeFrom="page">
              <wp:posOffset>478790</wp:posOffset>
            </wp:positionV>
            <wp:extent cx="1485900" cy="962025"/>
            <wp:effectExtent l="0" t="0" r="0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8"/>
          <w:szCs w:val="28"/>
        </w:rPr>
        <w:t>SCHO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ARSHIP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PL</w:t>
      </w:r>
      <w:r>
        <w:rPr>
          <w:rFonts w:ascii="Calibri" w:eastAsia="Calibri" w:hAnsi="Calibri" w:cs="Calibri"/>
          <w:b/>
          <w:sz w:val="28"/>
          <w:szCs w:val="28"/>
        </w:rPr>
        <w:t>ICATION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FORM</w:t>
      </w:r>
    </w:p>
    <w:p w14:paraId="1B5CA25E" w14:textId="77777777" w:rsidR="00E22703" w:rsidRDefault="00FA19E3">
      <w:pPr>
        <w:spacing w:before="16"/>
        <w:rPr>
          <w:rFonts w:ascii="Calibri" w:eastAsia="Calibri" w:hAnsi="Calibri" w:cs="Calibri"/>
          <w:sz w:val="22"/>
          <w:szCs w:val="22"/>
        </w:rPr>
        <w:sectPr w:rsidR="00E22703">
          <w:type w:val="continuous"/>
          <w:pgSz w:w="12240" w:h="15840"/>
          <w:pgMar w:top="660" w:right="1180" w:bottom="280" w:left="1220" w:header="708" w:footer="708" w:gutter="0"/>
          <w:cols w:num="2" w:space="708" w:equalWidth="0">
            <w:col w:w="6924" w:space="2053"/>
            <w:col w:w="863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OTO</w:t>
      </w:r>
    </w:p>
    <w:p w14:paraId="4BCDA319" w14:textId="77777777" w:rsidR="00E22703" w:rsidRDefault="00FA19E3">
      <w:pPr>
        <w:spacing w:before="4" w:line="240" w:lineRule="exact"/>
        <w:rPr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EE2A91C" wp14:editId="387E8A7D">
                <wp:simplePos x="0" y="0"/>
                <wp:positionH relativeFrom="page">
                  <wp:posOffset>6229350</wp:posOffset>
                </wp:positionH>
                <wp:positionV relativeFrom="page">
                  <wp:posOffset>378460</wp:posOffset>
                </wp:positionV>
                <wp:extent cx="914400" cy="1104900"/>
                <wp:effectExtent l="19050" t="16510" r="19050" b="215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104900"/>
                          <a:chOff x="9810" y="596"/>
                          <a:chExt cx="1440" cy="174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810" y="596"/>
                            <a:ext cx="1440" cy="1740"/>
                          </a:xfrm>
                          <a:custGeom>
                            <a:avLst/>
                            <a:gdLst>
                              <a:gd name="T0" fmla="+- 0 9810 9810"/>
                              <a:gd name="T1" fmla="*/ T0 w 1440"/>
                              <a:gd name="T2" fmla="+- 0 2336 596"/>
                              <a:gd name="T3" fmla="*/ 2336 h 1740"/>
                              <a:gd name="T4" fmla="+- 0 11250 9810"/>
                              <a:gd name="T5" fmla="*/ T4 w 1440"/>
                              <a:gd name="T6" fmla="+- 0 2336 596"/>
                              <a:gd name="T7" fmla="*/ 2336 h 1740"/>
                              <a:gd name="T8" fmla="+- 0 11250 9810"/>
                              <a:gd name="T9" fmla="*/ T8 w 1440"/>
                              <a:gd name="T10" fmla="+- 0 596 596"/>
                              <a:gd name="T11" fmla="*/ 596 h 1740"/>
                              <a:gd name="T12" fmla="+- 0 9810 9810"/>
                              <a:gd name="T13" fmla="*/ T12 w 1440"/>
                              <a:gd name="T14" fmla="+- 0 596 596"/>
                              <a:gd name="T15" fmla="*/ 596 h 1740"/>
                              <a:gd name="T16" fmla="+- 0 9810 9810"/>
                              <a:gd name="T17" fmla="*/ T16 w 1440"/>
                              <a:gd name="T18" fmla="+- 0 2336 596"/>
                              <a:gd name="T19" fmla="*/ 2336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1740">
                                <a:moveTo>
                                  <a:pt x="0" y="1740"/>
                                </a:moveTo>
                                <a:lnTo>
                                  <a:pt x="1440" y="1740"/>
                                </a:lnTo>
                                <a:lnTo>
                                  <a:pt x="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26A3AF2" id="Group 2" o:spid="_x0000_s1026" style="position:absolute;margin-left:490.5pt;margin-top:29.8pt;width:1in;height:87pt;z-index:-251659264;mso-position-horizontal-relative:page;mso-position-vertical-relative:page" coordorigin="9810,596" coordsize="144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">
                <v:shape id="Freeform 3" o:spid="_x0000_s1027" style="position:absolute;left:9810;top:596;width:1440;height:1740;visibility:visible;mso-wrap-style:square;v-text-anchor:top" coordsize="1440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6q8IA&#10;AADaAAAADwAAAGRycy9kb3ducmV2LnhtbESPzYrCQBCE7wu+w9DC3taJOYhGJyLCghcVsz5Am+n8&#10;kExPzMzG+PY7grDHoqq+ojbb0bRioN7VlhXMZxEI4tzqmksF15/vryUI55E1tpZJwZMcbNPJxwYT&#10;bR98oSHzpQgQdgkqqLzvEildXpFBN7MdcfAK2xv0Qfal1D0+Aty0Mo6ihTRYc1iosKN9RXmT/RoF&#10;7bPE+HRr7ud4NRzl4nDOmlWh1Od03K1BeBr9f/jdPmgFMbyuhBs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qrwgAAANoAAAAPAAAAAAAAAAAAAAAAAJgCAABkcnMvZG93&#10;bnJldi54bWxQSwUGAAAAAAQABAD1AAAAhwMAAAAA&#10;" path="m,1740r1440,l1440,,,,,1740xe" filled="f" strokeweight="2pt">
                  <v:path arrowok="t" o:connecttype="custom" o:connectlocs="0,2336;1440,2336;1440,596;0,596;0,2336" o:connectangles="0,0,0,0,0"/>
                </v:shape>
                <w10:wrap anchorx="page" anchory="page"/>
              </v:group>
            </w:pict>
          </mc:Fallback>
        </mc:AlternateContent>
      </w:r>
    </w:p>
    <w:p w14:paraId="2AF6E3B4" w14:textId="77777777" w:rsidR="00E22703" w:rsidRDefault="00FA19E3">
      <w:pPr>
        <w:spacing w:before="11" w:line="280" w:lineRule="exact"/>
        <w:ind w:right="179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te:</w:t>
      </w:r>
    </w:p>
    <w:p w14:paraId="5C8A4043" w14:textId="77777777" w:rsidR="00E22703" w:rsidRDefault="00E22703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5106"/>
      </w:tblGrid>
      <w:tr w:rsidR="00E22703" w14:paraId="6ADA1BC8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3C4E" w14:textId="77777777" w:rsidR="00E22703" w:rsidRDefault="00FA19E3">
            <w:pPr>
              <w:spacing w:before="60"/>
              <w:ind w:left="1470" w:right="14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60BD" w14:textId="77777777" w:rsidR="00E22703" w:rsidRPr="008469BD" w:rsidRDefault="00E22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703" w14:paraId="34892335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8C1CA" w14:textId="77777777" w:rsidR="00E22703" w:rsidRDefault="00FA19E3">
            <w:pPr>
              <w:spacing w:before="60"/>
              <w:ind w:left="97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3F37" w14:textId="77777777" w:rsidR="00E22703" w:rsidRPr="008469BD" w:rsidRDefault="00E22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703" w14:paraId="65910EFE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87642" w14:textId="77777777" w:rsidR="00E22703" w:rsidRDefault="00FA19E3">
            <w:pPr>
              <w:spacing w:before="60"/>
              <w:ind w:left="14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D78D4" w14:textId="77777777" w:rsidR="00E22703" w:rsidRDefault="00E22703"/>
        </w:tc>
      </w:tr>
      <w:tr w:rsidR="00E22703" w14:paraId="64C8BA01" w14:textId="77777777">
        <w:trPr>
          <w:trHeight w:hRule="exact" w:val="409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90609" w14:textId="77777777" w:rsidR="00E22703" w:rsidRDefault="00FA19E3">
            <w:pPr>
              <w:spacing w:before="60"/>
              <w:ind w:left="6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93FFD" w14:textId="77777777" w:rsidR="00E22703" w:rsidRDefault="00E22703"/>
        </w:tc>
      </w:tr>
      <w:tr w:rsidR="00E22703" w14:paraId="503B0176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A430" w14:textId="77777777" w:rsidR="00E22703" w:rsidRDefault="00FA19E3">
            <w:pPr>
              <w:spacing w:before="60"/>
              <w:ind w:left="124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8785" w14:textId="77777777" w:rsidR="00E22703" w:rsidRDefault="00E22703"/>
        </w:tc>
      </w:tr>
      <w:tr w:rsidR="00E22703" w14:paraId="2AC2A296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3E75C" w14:textId="77777777" w:rsidR="00E22703" w:rsidRDefault="00FA19E3">
            <w:pPr>
              <w:spacing w:before="60"/>
              <w:ind w:left="11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F5F95" w14:textId="77777777" w:rsidR="00E22703" w:rsidRDefault="00E22703"/>
        </w:tc>
      </w:tr>
      <w:tr w:rsidR="00E22703" w14:paraId="07D945F3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41B9A" w14:textId="77777777" w:rsidR="00E22703" w:rsidRDefault="00FA19E3">
            <w:pPr>
              <w:spacing w:before="60"/>
              <w:ind w:left="1527" w:right="152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ail 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ss: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3A4E2" w14:textId="77777777" w:rsidR="00E22703" w:rsidRDefault="00E22703"/>
        </w:tc>
      </w:tr>
      <w:tr w:rsidR="00E22703" w14:paraId="1C89EF17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D3892" w14:textId="77777777" w:rsidR="00E22703" w:rsidRDefault="00FA19E3">
            <w:pPr>
              <w:spacing w:before="60"/>
              <w:ind w:left="1606" w:right="160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Birth: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02D8" w14:textId="77777777" w:rsidR="00E22703" w:rsidRDefault="00E22703"/>
        </w:tc>
      </w:tr>
      <w:tr w:rsidR="00E22703" w14:paraId="07783694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5F7EE" w14:textId="77777777" w:rsidR="00E22703" w:rsidRDefault="00FA19E3">
            <w:pPr>
              <w:spacing w:before="60"/>
              <w:ind w:left="1582" w:right="1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lace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Birth: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569A" w14:textId="77777777" w:rsidR="00E22703" w:rsidRDefault="00E22703"/>
        </w:tc>
      </w:tr>
      <w:tr w:rsidR="00E22703" w14:paraId="3B533BBA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27D12" w14:textId="77777777" w:rsidR="00E22703" w:rsidRDefault="00FA19E3">
            <w:pPr>
              <w:spacing w:before="58"/>
              <w:ind w:left="147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4E2F3" w14:textId="77777777" w:rsidR="00E22703" w:rsidRDefault="00E22703"/>
        </w:tc>
      </w:tr>
      <w:tr w:rsidR="00E22703" w14:paraId="313BB51F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711EF" w14:textId="77777777" w:rsidR="00E22703" w:rsidRDefault="00FA19E3">
            <w:pPr>
              <w:spacing w:before="60"/>
              <w:ind w:left="1957" w:right="19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7BC9E" w14:textId="77777777" w:rsidR="00E22703" w:rsidRDefault="00E22703"/>
        </w:tc>
      </w:tr>
      <w:tr w:rsidR="00E22703" w14:paraId="03799D81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027D0" w14:textId="77777777" w:rsidR="00E22703" w:rsidRDefault="00FA19E3">
            <w:pPr>
              <w:spacing w:before="60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 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450B" w14:textId="77777777" w:rsidR="00E22703" w:rsidRDefault="00E22703"/>
        </w:tc>
      </w:tr>
      <w:tr w:rsidR="00E22703" w14:paraId="76773232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BFD8E" w14:textId="77777777" w:rsidR="00E22703" w:rsidRDefault="00FA19E3">
            <w:pPr>
              <w:spacing w:before="61"/>
              <w:ind w:left="12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B2A6B" w14:textId="77777777" w:rsidR="00E22703" w:rsidRDefault="00E22703"/>
        </w:tc>
      </w:tr>
      <w:tr w:rsidR="00E22703" w14:paraId="56DF4765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9482" w14:textId="77777777" w:rsidR="00E22703" w:rsidRDefault="00FA19E3">
            <w:pPr>
              <w:spacing w:before="60"/>
              <w:ind w:left="9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Forei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7323E" w14:textId="77777777" w:rsidR="00E22703" w:rsidRDefault="00E22703"/>
        </w:tc>
      </w:tr>
      <w:tr w:rsidR="00E22703" w14:paraId="2EDC764F" w14:textId="77777777" w:rsidTr="007A454F">
        <w:trPr>
          <w:trHeight w:hRule="exact" w:val="639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C37C" w14:textId="77777777" w:rsidR="00E22703" w:rsidRDefault="00E22703">
            <w:pPr>
              <w:spacing w:before="11" w:line="220" w:lineRule="exact"/>
              <w:rPr>
                <w:sz w:val="22"/>
                <w:szCs w:val="22"/>
              </w:rPr>
            </w:pPr>
          </w:p>
          <w:p w14:paraId="20D24510" w14:textId="77777777" w:rsidR="00E22703" w:rsidRDefault="00FA19E3">
            <w:pPr>
              <w:ind w:left="9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Exper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0488F" w14:textId="77777777" w:rsidR="00E22703" w:rsidRDefault="00E22703"/>
        </w:tc>
      </w:tr>
      <w:tr w:rsidR="00E22703" w14:paraId="222F09B7" w14:textId="77777777">
        <w:trPr>
          <w:trHeight w:hRule="exact" w:val="74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7ECD" w14:textId="77777777" w:rsidR="00E22703" w:rsidRDefault="00E22703">
            <w:pPr>
              <w:spacing w:before="9" w:line="220" w:lineRule="exact"/>
              <w:rPr>
                <w:sz w:val="22"/>
                <w:szCs w:val="22"/>
              </w:rPr>
            </w:pPr>
          </w:p>
          <w:p w14:paraId="331470F7" w14:textId="77777777" w:rsidR="00E22703" w:rsidRDefault="00FA19E3">
            <w:pPr>
              <w:ind w:left="1664" w:right="16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Career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7C30" w14:textId="77777777" w:rsidR="00E22703" w:rsidRDefault="00E22703"/>
        </w:tc>
      </w:tr>
      <w:tr w:rsidR="00E22703" w14:paraId="7FCBA656" w14:textId="77777777">
        <w:trPr>
          <w:trHeight w:hRule="exact" w:val="74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487E0" w14:textId="77777777" w:rsidR="00E22703" w:rsidRDefault="00E22703">
            <w:pPr>
              <w:spacing w:before="11" w:line="220" w:lineRule="exact"/>
              <w:rPr>
                <w:sz w:val="22"/>
                <w:szCs w:val="22"/>
              </w:rPr>
            </w:pPr>
          </w:p>
          <w:p w14:paraId="3A2D6069" w14:textId="77777777" w:rsidR="00E22703" w:rsidRDefault="00FA19E3">
            <w:pPr>
              <w:ind w:left="141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ies: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7349" w14:textId="77777777" w:rsidR="00E22703" w:rsidRDefault="00E22703"/>
        </w:tc>
      </w:tr>
      <w:tr w:rsidR="00E22703" w14:paraId="074BF4F0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923F5" w14:textId="77777777" w:rsidR="00E22703" w:rsidRDefault="00FA19E3">
            <w:pPr>
              <w:spacing w:before="60"/>
              <w:ind w:left="9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54B70" w14:textId="77777777" w:rsidR="00E22703" w:rsidRDefault="00E22703"/>
        </w:tc>
      </w:tr>
      <w:tr w:rsidR="00E22703" w14:paraId="4F543FC1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04839" w14:textId="77777777" w:rsidR="00E22703" w:rsidRDefault="00FA19E3">
            <w:pPr>
              <w:spacing w:before="60"/>
              <w:ind w:left="8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Expen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F6C8E" w14:textId="77777777" w:rsidR="00E22703" w:rsidRDefault="00E22703"/>
        </w:tc>
      </w:tr>
      <w:tr w:rsidR="00E22703" w14:paraId="4E9B2682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EA37B" w14:textId="77777777" w:rsidR="00E22703" w:rsidRDefault="00FA19E3">
            <w:pPr>
              <w:spacing w:before="60"/>
              <w:ind w:left="6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293C1" w14:textId="77777777" w:rsidR="00E22703" w:rsidRDefault="00E22703"/>
        </w:tc>
      </w:tr>
      <w:tr w:rsidR="00E22703" w14:paraId="7BCCCAED" w14:textId="77777777">
        <w:trPr>
          <w:trHeight w:hRule="exact" w:val="408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2970" w14:textId="77777777" w:rsidR="00E22703" w:rsidRDefault="00FA19E3">
            <w:pPr>
              <w:spacing w:before="60"/>
              <w:ind w:left="7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in 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69DA" w14:textId="77777777" w:rsidR="00E22703" w:rsidRDefault="00E22703"/>
        </w:tc>
      </w:tr>
      <w:tr w:rsidR="00E22703" w14:paraId="5F4EFEBC" w14:textId="77777777">
        <w:trPr>
          <w:trHeight w:hRule="exact" w:val="40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1D42A" w14:textId="77777777" w:rsidR="00E22703" w:rsidRDefault="00FA19E3">
            <w:pPr>
              <w:spacing w:before="58"/>
              <w:ind w:left="10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Sc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4904" w14:textId="77777777" w:rsidR="00E22703" w:rsidRDefault="00E22703"/>
        </w:tc>
      </w:tr>
    </w:tbl>
    <w:p w14:paraId="748F5BCB" w14:textId="77777777" w:rsidR="00E22703" w:rsidRDefault="00E22703">
      <w:pPr>
        <w:spacing w:before="15" w:line="260" w:lineRule="exact"/>
        <w:rPr>
          <w:sz w:val="26"/>
          <w:szCs w:val="26"/>
        </w:rPr>
      </w:pPr>
    </w:p>
    <w:p w14:paraId="3AC1715C" w14:textId="77777777" w:rsidR="00E22703" w:rsidRDefault="007A454F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NAME-SIGNATURE</w:t>
      </w:r>
    </w:p>
    <w:p w14:paraId="2A269E94" w14:textId="77777777" w:rsidR="007A454F" w:rsidRDefault="007A454F">
      <w:pPr>
        <w:spacing w:line="200" w:lineRule="exact"/>
      </w:pPr>
    </w:p>
    <w:p w14:paraId="269E6A89" w14:textId="77777777" w:rsidR="00E22703" w:rsidRDefault="00E22703">
      <w:pPr>
        <w:spacing w:before="13" w:line="240" w:lineRule="exact"/>
        <w:rPr>
          <w:sz w:val="24"/>
          <w:szCs w:val="24"/>
        </w:rPr>
      </w:pPr>
    </w:p>
    <w:p w14:paraId="2669CA49" w14:textId="71B73E4D" w:rsidR="00E22703" w:rsidRDefault="00FA19E3" w:rsidP="007A454F">
      <w:pPr>
        <w:spacing w:before="19" w:line="243" w:lineRule="auto"/>
        <w:ind w:left="576" w:right="544" w:hanging="3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-</w:t>
      </w:r>
      <w:r>
        <w:rPr>
          <w:rFonts w:ascii="Calibri" w:eastAsia="Calibri" w:hAnsi="Calibri" w:cs="Calibri"/>
          <w:i/>
          <w:spacing w:val="1"/>
        </w:rPr>
        <w:t>ma</w:t>
      </w:r>
      <w:r>
        <w:rPr>
          <w:rFonts w:ascii="Calibri" w:eastAsia="Calibri" w:hAnsi="Calibri" w:cs="Calibri"/>
          <w:i/>
        </w:rPr>
        <w:t>il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comp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>te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1"/>
        </w:rPr>
        <w:t>app</w:t>
      </w:r>
      <w:r>
        <w:rPr>
          <w:rFonts w:ascii="Calibri" w:eastAsia="Calibri" w:hAnsi="Calibri" w:cs="Calibri"/>
          <w:i/>
        </w:rPr>
        <w:t>li</w:t>
      </w:r>
      <w:r>
        <w:rPr>
          <w:rFonts w:ascii="Calibri" w:eastAsia="Calibri" w:hAnsi="Calibri" w:cs="Calibri"/>
          <w:i/>
          <w:spacing w:val="1"/>
        </w:rPr>
        <w:t>ca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hyperlink r:id="rId6">
        <w:r>
          <w:rPr>
            <w:rFonts w:ascii="Calibri" w:eastAsia="Calibri" w:hAnsi="Calibri" w:cs="Calibri"/>
            <w:i/>
            <w:u w:val="single" w:color="000000"/>
          </w:rPr>
          <w:t>inf</w:t>
        </w:r>
        <w:r>
          <w:rPr>
            <w:rFonts w:ascii="Calibri" w:eastAsia="Calibri" w:hAnsi="Calibri" w:cs="Calibri"/>
            <w:i/>
            <w:spacing w:val="1"/>
            <w:u w:val="single" w:color="000000"/>
          </w:rPr>
          <w:t>o</w:t>
        </w:r>
        <w:r>
          <w:rPr>
            <w:rFonts w:ascii="Calibri" w:eastAsia="Calibri" w:hAnsi="Calibri" w:cs="Calibri"/>
            <w:i/>
            <w:u w:val="single" w:color="000000"/>
          </w:rPr>
          <w:t>@</w:t>
        </w:r>
        <w:r>
          <w:rPr>
            <w:rFonts w:ascii="Calibri" w:eastAsia="Calibri" w:hAnsi="Calibri" w:cs="Calibri"/>
            <w:i/>
            <w:spacing w:val="-1"/>
            <w:u w:val="single" w:color="000000"/>
          </w:rPr>
          <w:t>s</w:t>
        </w:r>
        <w:r>
          <w:rPr>
            <w:rFonts w:ascii="Calibri" w:eastAsia="Calibri" w:hAnsi="Calibri" w:cs="Calibri"/>
            <w:i/>
            <w:spacing w:val="1"/>
            <w:u w:val="single" w:color="000000"/>
          </w:rPr>
          <w:t>pe</w:t>
        </w:r>
        <w:r>
          <w:rPr>
            <w:rFonts w:ascii="Calibri" w:eastAsia="Calibri" w:hAnsi="Calibri" w:cs="Calibri"/>
            <w:i/>
            <w:u w:val="single" w:color="000000"/>
          </w:rPr>
          <w:t>t</w:t>
        </w:r>
        <w:r>
          <w:rPr>
            <w:rFonts w:ascii="Calibri" w:eastAsia="Calibri" w:hAnsi="Calibri" w:cs="Calibri"/>
            <w:i/>
            <w:spacing w:val="1"/>
            <w:u w:val="single" w:color="000000"/>
          </w:rPr>
          <w:t>u</w:t>
        </w:r>
        <w:r>
          <w:rPr>
            <w:rFonts w:ascii="Calibri" w:eastAsia="Calibri" w:hAnsi="Calibri" w:cs="Calibri"/>
            <w:i/>
            <w:spacing w:val="-1"/>
            <w:u w:val="single" w:color="000000"/>
          </w:rPr>
          <w:t>r</w:t>
        </w:r>
        <w:r>
          <w:rPr>
            <w:rFonts w:ascii="Calibri" w:eastAsia="Calibri" w:hAnsi="Calibri" w:cs="Calibri"/>
            <w:i/>
            <w:u w:val="single" w:color="000000"/>
          </w:rPr>
          <w:t>k</w:t>
        </w:r>
        <w:r>
          <w:rPr>
            <w:rFonts w:ascii="Calibri" w:eastAsia="Calibri" w:hAnsi="Calibri" w:cs="Calibri"/>
            <w:i/>
            <w:spacing w:val="1"/>
            <w:u w:val="single" w:color="000000"/>
          </w:rPr>
          <w:t>e</w:t>
        </w:r>
        <w:r>
          <w:rPr>
            <w:rFonts w:ascii="Calibri" w:eastAsia="Calibri" w:hAnsi="Calibri" w:cs="Calibri"/>
            <w:i/>
            <w:u w:val="single" w:color="000000"/>
          </w:rPr>
          <w:t>y.</w:t>
        </w:r>
        <w:r>
          <w:rPr>
            <w:rFonts w:ascii="Calibri" w:eastAsia="Calibri" w:hAnsi="Calibri" w:cs="Calibri"/>
            <w:i/>
            <w:spacing w:val="1"/>
            <w:u w:val="single" w:color="000000"/>
          </w:rPr>
          <w:t>o</w:t>
        </w:r>
        <w:r>
          <w:rPr>
            <w:rFonts w:ascii="Calibri" w:eastAsia="Calibri" w:hAnsi="Calibri" w:cs="Calibri"/>
            <w:i/>
            <w:spacing w:val="-1"/>
            <w:u w:val="single" w:color="000000"/>
          </w:rPr>
          <w:t>r</w:t>
        </w:r>
        <w:r>
          <w:rPr>
            <w:rFonts w:ascii="Calibri" w:eastAsia="Calibri" w:hAnsi="Calibri" w:cs="Calibri"/>
            <w:i/>
            <w:u w:val="single" w:color="000000"/>
          </w:rPr>
          <w:t>g</w:t>
        </w:r>
      </w:hyperlink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  <w:spacing w:val="3"/>
        </w:rPr>
        <w:t>b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 w:rsidR="0046207A">
        <w:rPr>
          <w:rFonts w:ascii="Calibri" w:eastAsia="Calibri" w:hAnsi="Calibri" w:cs="Calibri"/>
          <w:i/>
        </w:rPr>
        <w:t>11.11</w:t>
      </w:r>
      <w:r w:rsidR="007A454F">
        <w:rPr>
          <w:rFonts w:ascii="Calibri" w:eastAsia="Calibri" w:hAnsi="Calibri" w:cs="Calibri"/>
          <w:i/>
        </w:rPr>
        <w:t>.</w:t>
      </w:r>
      <w:r w:rsidR="0046207A">
        <w:rPr>
          <w:rFonts w:ascii="Calibri" w:eastAsia="Calibri" w:hAnsi="Calibri" w:cs="Calibri"/>
          <w:i/>
        </w:rPr>
        <w:t>2022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s</w:t>
      </w:r>
      <w:r>
        <w:rPr>
          <w:rFonts w:ascii="Calibri" w:eastAsia="Calibri" w:hAnsi="Calibri" w:cs="Calibri"/>
          <w:i/>
          <w:spacing w:val="1"/>
        </w:rPr>
        <w:t>ubm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pape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documen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o in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ca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-2"/>
        </w:rPr>
        <w:t>d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b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 w:rsidR="0046207A">
        <w:rPr>
          <w:rFonts w:ascii="Calibri" w:eastAsia="Calibri" w:hAnsi="Calibri" w:cs="Calibri"/>
          <w:i/>
          <w:spacing w:val="-2"/>
        </w:rPr>
        <w:t>11</w:t>
      </w:r>
      <w:r w:rsidR="007A454F">
        <w:rPr>
          <w:rFonts w:ascii="Calibri" w:eastAsia="Calibri" w:hAnsi="Calibri" w:cs="Calibri"/>
          <w:i/>
          <w:spacing w:val="2"/>
        </w:rPr>
        <w:t>.</w:t>
      </w:r>
      <w:r w:rsidR="0046207A">
        <w:rPr>
          <w:rFonts w:ascii="Calibri" w:eastAsia="Calibri" w:hAnsi="Calibri" w:cs="Calibri"/>
          <w:i/>
          <w:spacing w:val="2"/>
        </w:rPr>
        <w:t>11</w:t>
      </w:r>
      <w:r w:rsidR="007A454F">
        <w:rPr>
          <w:rFonts w:ascii="Calibri" w:eastAsia="Calibri" w:hAnsi="Calibri" w:cs="Calibri"/>
          <w:i/>
          <w:spacing w:val="2"/>
        </w:rPr>
        <w:t>.</w:t>
      </w:r>
      <w:r w:rsidR="0046207A">
        <w:rPr>
          <w:rFonts w:ascii="Calibri" w:eastAsia="Calibri" w:hAnsi="Calibri" w:cs="Calibri"/>
          <w:i/>
          <w:spacing w:val="2"/>
        </w:rPr>
        <w:t>2022</w:t>
      </w:r>
      <w:r w:rsidR="007A454F">
        <w:rPr>
          <w:rFonts w:ascii="Calibri" w:eastAsia="Calibri" w:hAnsi="Calibri" w:cs="Calibri"/>
          <w:i/>
          <w:spacing w:val="2"/>
        </w:rPr>
        <w:t>.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and</w:t>
      </w:r>
      <w:r>
        <w:rPr>
          <w:rFonts w:ascii="Calibri" w:eastAsia="Calibri" w:hAnsi="Calibri" w:cs="Calibri"/>
          <w:i/>
        </w:rPr>
        <w:t>id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will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 w:rsidR="008B4D59">
        <w:rPr>
          <w:rFonts w:ascii="Calibri" w:eastAsia="Calibri" w:hAnsi="Calibri" w:cs="Calibri"/>
          <w:i/>
        </w:rPr>
        <w:t>i</w:t>
      </w:r>
      <w:r w:rsidR="008B4D59">
        <w:rPr>
          <w:rFonts w:ascii="Calibri" w:eastAsia="Calibri" w:hAnsi="Calibri" w:cs="Calibri"/>
          <w:i/>
          <w:spacing w:val="1"/>
        </w:rPr>
        <w:t>n</w:t>
      </w:r>
      <w:r w:rsidR="008B4D59">
        <w:rPr>
          <w:rFonts w:ascii="Calibri" w:eastAsia="Calibri" w:hAnsi="Calibri" w:cs="Calibri"/>
          <w:i/>
        </w:rPr>
        <w:t>t</w:t>
      </w:r>
      <w:r w:rsidR="008B4D59">
        <w:rPr>
          <w:rFonts w:ascii="Calibri" w:eastAsia="Calibri" w:hAnsi="Calibri" w:cs="Calibri"/>
          <w:i/>
          <w:spacing w:val="1"/>
        </w:rPr>
        <w:t>e</w:t>
      </w:r>
      <w:r w:rsidR="008B4D59">
        <w:rPr>
          <w:rFonts w:ascii="Calibri" w:eastAsia="Calibri" w:hAnsi="Calibri" w:cs="Calibri"/>
          <w:i/>
          <w:spacing w:val="-1"/>
        </w:rPr>
        <w:t>r</w:t>
      </w:r>
      <w:r w:rsidR="008B4D59">
        <w:rPr>
          <w:rFonts w:ascii="Calibri" w:eastAsia="Calibri" w:hAnsi="Calibri" w:cs="Calibri"/>
          <w:i/>
        </w:rPr>
        <w:t>vi</w:t>
      </w:r>
      <w:r w:rsidR="008B4D59">
        <w:rPr>
          <w:rFonts w:ascii="Calibri" w:eastAsia="Calibri" w:hAnsi="Calibri" w:cs="Calibri"/>
          <w:i/>
          <w:spacing w:val="3"/>
        </w:rPr>
        <w:t>e</w:t>
      </w:r>
      <w:r w:rsidR="008B4D59">
        <w:rPr>
          <w:rFonts w:ascii="Calibri" w:eastAsia="Calibri" w:hAnsi="Calibri" w:cs="Calibri"/>
          <w:i/>
          <w:spacing w:val="-1"/>
        </w:rPr>
        <w:t>w</w:t>
      </w:r>
      <w:r w:rsidR="008B4D59">
        <w:rPr>
          <w:rFonts w:ascii="Calibri" w:eastAsia="Calibri" w:hAnsi="Calibri" w:cs="Calibri"/>
          <w:i/>
          <w:spacing w:val="1"/>
        </w:rPr>
        <w:t>e</w:t>
      </w:r>
      <w:r w:rsidR="008B4D59">
        <w:rPr>
          <w:rFonts w:ascii="Calibri" w:eastAsia="Calibri" w:hAnsi="Calibri" w:cs="Calibri"/>
          <w:i/>
        </w:rPr>
        <w:t>d</w:t>
      </w:r>
      <w:r w:rsidR="0046207A">
        <w:rPr>
          <w:rFonts w:ascii="Calibri" w:eastAsia="Calibri" w:hAnsi="Calibri" w:cs="Calibri"/>
          <w:i/>
        </w:rPr>
        <w:t xml:space="preserve"> on 18.11.2022</w:t>
      </w:r>
      <w:r w:rsidR="008B4D59"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ucce</w:t>
      </w:r>
      <w:r>
        <w:rPr>
          <w:rFonts w:ascii="Calibri" w:eastAsia="Calibri" w:hAnsi="Calibri" w:cs="Calibri"/>
          <w:i/>
          <w:spacing w:val="-1"/>
        </w:rPr>
        <w:t>ssf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cand</w:t>
      </w:r>
      <w:r>
        <w:rPr>
          <w:rFonts w:ascii="Calibri" w:eastAsia="Calibri" w:hAnsi="Calibri" w:cs="Calibri"/>
          <w:i/>
        </w:rPr>
        <w:t>id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te</w:t>
      </w:r>
      <w:r w:rsidR="007A454F"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</w:t>
      </w:r>
      <w:r>
        <w:rPr>
          <w:rFonts w:ascii="Calibri" w:eastAsia="Calibri" w:hAnsi="Calibri" w:cs="Calibri"/>
          <w:i/>
        </w:rPr>
        <w:t>ill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med</w:t>
      </w:r>
      <w:r>
        <w:rPr>
          <w:rFonts w:ascii="Calibri" w:eastAsia="Calibri" w:hAnsi="Calibri" w:cs="Calibri"/>
          <w:i/>
        </w:rPr>
        <w:t>.</w:t>
      </w:r>
    </w:p>
    <w:sectPr w:rsidR="00E22703">
      <w:type w:val="continuous"/>
      <w:pgSz w:w="12240" w:h="15840"/>
      <w:pgMar w:top="660" w:right="11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16A51"/>
    <w:multiLevelType w:val="multilevel"/>
    <w:tmpl w:val="D95075B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SwMDA0MjO0MLYAspR0lIJTi4sz8/NACoxqAexUjNgsAAAA"/>
  </w:docVars>
  <w:rsids>
    <w:rsidRoot w:val="00E22703"/>
    <w:rsid w:val="00156797"/>
    <w:rsid w:val="001E4180"/>
    <w:rsid w:val="00442F8D"/>
    <w:rsid w:val="0046207A"/>
    <w:rsid w:val="00477669"/>
    <w:rsid w:val="00531429"/>
    <w:rsid w:val="00590EFE"/>
    <w:rsid w:val="007A454F"/>
    <w:rsid w:val="008469BD"/>
    <w:rsid w:val="008B4D59"/>
    <w:rsid w:val="00A56D6E"/>
    <w:rsid w:val="00B00EC5"/>
    <w:rsid w:val="00B80719"/>
    <w:rsid w:val="00D27EF8"/>
    <w:rsid w:val="00E22703"/>
    <w:rsid w:val="00FA19E3"/>
    <w:rsid w:val="00F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34D99"/>
  <w15:docId w15:val="{360A4BCC-D6CD-4B03-BA06-672AF79C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eturke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Huseyin</dc:creator>
  <cp:lastModifiedBy>Hakkı Aydın</cp:lastModifiedBy>
  <cp:revision>2</cp:revision>
  <dcterms:created xsi:type="dcterms:W3CDTF">2022-11-01T08:52:00Z</dcterms:created>
  <dcterms:modified xsi:type="dcterms:W3CDTF">2022-11-01T08:52:00Z</dcterms:modified>
</cp:coreProperties>
</file>